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540" w:rsidRPr="00463898" w:rsidRDefault="00AA3A7F" w:rsidP="00AA3A7F">
      <w:pPr>
        <w:jc w:val="center"/>
        <w:rPr>
          <w:b/>
          <w:sz w:val="32"/>
          <w:szCs w:val="32"/>
        </w:rPr>
      </w:pPr>
      <w:r w:rsidRPr="00463898">
        <w:rPr>
          <w:b/>
          <w:sz w:val="32"/>
          <w:szCs w:val="32"/>
        </w:rPr>
        <w:t>CENTENNIAL GLEN HOA</w:t>
      </w:r>
    </w:p>
    <w:p w:rsidR="00AA3A7F" w:rsidRPr="00463898" w:rsidRDefault="00AA3A7F" w:rsidP="00AA3A7F">
      <w:pPr>
        <w:jc w:val="center"/>
        <w:rPr>
          <w:b/>
          <w:sz w:val="32"/>
          <w:szCs w:val="32"/>
        </w:rPr>
      </w:pPr>
      <w:r w:rsidRPr="00463898">
        <w:rPr>
          <w:b/>
          <w:sz w:val="32"/>
          <w:szCs w:val="32"/>
        </w:rPr>
        <w:t>BOARD OF DIRECTORS MEETING</w:t>
      </w:r>
    </w:p>
    <w:p w:rsidR="007C4C5B" w:rsidRPr="00463898" w:rsidRDefault="0011582A" w:rsidP="00AA3A7F">
      <w:pPr>
        <w:jc w:val="center"/>
        <w:rPr>
          <w:b/>
          <w:sz w:val="32"/>
          <w:szCs w:val="32"/>
        </w:rPr>
      </w:pPr>
      <w:r w:rsidRPr="00463898">
        <w:rPr>
          <w:b/>
          <w:sz w:val="32"/>
          <w:szCs w:val="32"/>
        </w:rPr>
        <w:t>29 APRIL</w:t>
      </w:r>
      <w:r w:rsidR="001E083F" w:rsidRPr="00463898">
        <w:rPr>
          <w:b/>
          <w:sz w:val="32"/>
          <w:szCs w:val="32"/>
        </w:rPr>
        <w:t xml:space="preserve"> 2015</w:t>
      </w:r>
    </w:p>
    <w:p w:rsidR="003A45F8" w:rsidRPr="00463898" w:rsidRDefault="00777E97" w:rsidP="00AA3A7F">
      <w:pPr>
        <w:rPr>
          <w:sz w:val="28"/>
          <w:szCs w:val="28"/>
        </w:rPr>
      </w:pPr>
      <w:r w:rsidRPr="00463898">
        <w:rPr>
          <w:sz w:val="28"/>
          <w:szCs w:val="28"/>
        </w:rPr>
        <w:t>The Centennial Glen</w:t>
      </w:r>
      <w:r w:rsidR="00AA3A7F" w:rsidRPr="00463898">
        <w:rPr>
          <w:sz w:val="28"/>
          <w:szCs w:val="28"/>
        </w:rPr>
        <w:t xml:space="preserve"> Board o</w:t>
      </w:r>
      <w:r w:rsidR="003A45F8" w:rsidRPr="00463898">
        <w:rPr>
          <w:sz w:val="28"/>
          <w:szCs w:val="28"/>
        </w:rPr>
        <w:t>f Directors</w:t>
      </w:r>
      <w:r w:rsidR="001E083F" w:rsidRPr="00463898">
        <w:rPr>
          <w:sz w:val="28"/>
          <w:szCs w:val="28"/>
        </w:rPr>
        <w:t xml:space="preserve"> </w:t>
      </w:r>
      <w:r w:rsidR="003A45F8" w:rsidRPr="00463898">
        <w:rPr>
          <w:sz w:val="28"/>
          <w:szCs w:val="28"/>
        </w:rPr>
        <w:t>meeting</w:t>
      </w:r>
      <w:r w:rsidR="00426087" w:rsidRPr="00463898">
        <w:rPr>
          <w:sz w:val="28"/>
          <w:szCs w:val="28"/>
        </w:rPr>
        <w:t xml:space="preserve"> was held</w:t>
      </w:r>
      <w:r w:rsidR="00AA3A7F" w:rsidRPr="00463898">
        <w:rPr>
          <w:sz w:val="28"/>
          <w:szCs w:val="28"/>
        </w:rPr>
        <w:t xml:space="preserve"> </w:t>
      </w:r>
      <w:r w:rsidR="001B595D" w:rsidRPr="00463898">
        <w:rPr>
          <w:sz w:val="28"/>
          <w:szCs w:val="28"/>
        </w:rPr>
        <w:t>at 6:30</w:t>
      </w:r>
      <w:r w:rsidR="000C10D1" w:rsidRPr="00463898">
        <w:rPr>
          <w:sz w:val="28"/>
          <w:szCs w:val="28"/>
        </w:rPr>
        <w:t xml:space="preserve"> </w:t>
      </w:r>
      <w:r w:rsidR="00A41569" w:rsidRPr="00463898">
        <w:rPr>
          <w:sz w:val="28"/>
          <w:szCs w:val="28"/>
        </w:rPr>
        <w:t xml:space="preserve">PM </w:t>
      </w:r>
      <w:r w:rsidR="0011582A" w:rsidRPr="00463898">
        <w:rPr>
          <w:sz w:val="28"/>
          <w:szCs w:val="28"/>
        </w:rPr>
        <w:t>on 29 April</w:t>
      </w:r>
      <w:r w:rsidR="00F21251" w:rsidRPr="00463898">
        <w:rPr>
          <w:sz w:val="28"/>
          <w:szCs w:val="28"/>
        </w:rPr>
        <w:t xml:space="preserve"> at the Dougherty</w:t>
      </w:r>
      <w:r w:rsidR="00122687" w:rsidRPr="00463898">
        <w:rPr>
          <w:sz w:val="28"/>
          <w:szCs w:val="28"/>
        </w:rPr>
        <w:t>’s</w:t>
      </w:r>
      <w:r w:rsidR="003A45F8" w:rsidRPr="00463898">
        <w:rPr>
          <w:sz w:val="28"/>
          <w:szCs w:val="28"/>
        </w:rPr>
        <w:t xml:space="preserve"> home.  All</w:t>
      </w:r>
      <w:r w:rsidR="00AA3A7F" w:rsidRPr="00463898">
        <w:rPr>
          <w:sz w:val="28"/>
          <w:szCs w:val="28"/>
        </w:rPr>
        <w:t xml:space="preserve"> Board members </w:t>
      </w:r>
      <w:r w:rsidR="001B595D" w:rsidRPr="00463898">
        <w:rPr>
          <w:sz w:val="28"/>
          <w:szCs w:val="28"/>
        </w:rPr>
        <w:t xml:space="preserve">and Architectural Control Committee members </w:t>
      </w:r>
      <w:r w:rsidR="00AA3A7F" w:rsidRPr="00463898">
        <w:rPr>
          <w:sz w:val="28"/>
          <w:szCs w:val="28"/>
        </w:rPr>
        <w:t>were present</w:t>
      </w:r>
      <w:r w:rsidR="001E083F" w:rsidRPr="00463898">
        <w:rPr>
          <w:sz w:val="28"/>
          <w:szCs w:val="28"/>
        </w:rPr>
        <w:t>.</w:t>
      </w:r>
      <w:r w:rsidR="000F66CB" w:rsidRPr="00463898">
        <w:rPr>
          <w:sz w:val="28"/>
          <w:szCs w:val="28"/>
        </w:rPr>
        <w:t xml:space="preserve"> </w:t>
      </w:r>
    </w:p>
    <w:p w:rsidR="007668C6" w:rsidRPr="00463898" w:rsidRDefault="001E083F" w:rsidP="00AA3A7F">
      <w:pPr>
        <w:rPr>
          <w:b/>
          <w:sz w:val="28"/>
          <w:szCs w:val="28"/>
        </w:rPr>
      </w:pPr>
      <w:r w:rsidRPr="00463898">
        <w:rPr>
          <w:b/>
          <w:sz w:val="28"/>
          <w:szCs w:val="28"/>
        </w:rPr>
        <w:t>ARCHITECTURAL CONTROL COMMITTEE</w:t>
      </w:r>
      <w:r w:rsidR="001B595D" w:rsidRPr="00463898">
        <w:rPr>
          <w:b/>
          <w:sz w:val="28"/>
          <w:szCs w:val="28"/>
        </w:rPr>
        <w:t xml:space="preserve"> ITEMS</w:t>
      </w:r>
      <w:r w:rsidR="000F66CB" w:rsidRPr="00463898">
        <w:rPr>
          <w:b/>
          <w:sz w:val="28"/>
          <w:szCs w:val="28"/>
        </w:rPr>
        <w:t>:</w:t>
      </w:r>
    </w:p>
    <w:p w:rsidR="00A63424" w:rsidRPr="00463898" w:rsidRDefault="001E083F" w:rsidP="0089700A">
      <w:pPr>
        <w:rPr>
          <w:sz w:val="28"/>
          <w:szCs w:val="28"/>
        </w:rPr>
      </w:pPr>
      <w:r w:rsidRPr="00463898">
        <w:rPr>
          <w:sz w:val="28"/>
          <w:szCs w:val="28"/>
        </w:rPr>
        <w:t>The</w:t>
      </w:r>
      <w:r w:rsidR="006208B2" w:rsidRPr="00463898">
        <w:rPr>
          <w:sz w:val="28"/>
          <w:szCs w:val="28"/>
        </w:rPr>
        <w:t xml:space="preserve"> Board</w:t>
      </w:r>
      <w:r w:rsidRPr="00463898">
        <w:rPr>
          <w:sz w:val="28"/>
          <w:szCs w:val="28"/>
        </w:rPr>
        <w:t xml:space="preserve"> is actively seeking one additional member</w:t>
      </w:r>
      <w:r w:rsidR="00F21251" w:rsidRPr="00463898">
        <w:rPr>
          <w:sz w:val="28"/>
          <w:szCs w:val="28"/>
        </w:rPr>
        <w:t xml:space="preserve"> to serve on the Architectural Control Committee</w:t>
      </w:r>
      <w:r w:rsidR="00122687" w:rsidRPr="00463898">
        <w:rPr>
          <w:sz w:val="28"/>
          <w:szCs w:val="28"/>
        </w:rPr>
        <w:t>.  If you are int</w:t>
      </w:r>
      <w:r w:rsidR="0009593A" w:rsidRPr="00463898">
        <w:rPr>
          <w:sz w:val="28"/>
          <w:szCs w:val="28"/>
        </w:rPr>
        <w:t>erested</w:t>
      </w:r>
      <w:r w:rsidR="00122687" w:rsidRPr="00463898">
        <w:rPr>
          <w:sz w:val="28"/>
          <w:szCs w:val="28"/>
        </w:rPr>
        <w:t>, please co</w:t>
      </w:r>
      <w:r w:rsidRPr="00463898">
        <w:rPr>
          <w:sz w:val="28"/>
          <w:szCs w:val="28"/>
        </w:rPr>
        <w:t>ntact one of the members of our current Board or Archite</w:t>
      </w:r>
      <w:r w:rsidR="001B595D" w:rsidRPr="00463898">
        <w:rPr>
          <w:sz w:val="28"/>
          <w:szCs w:val="28"/>
        </w:rPr>
        <w:t>ctural Control Committee</w:t>
      </w:r>
      <w:r w:rsidRPr="00463898">
        <w:rPr>
          <w:sz w:val="28"/>
          <w:szCs w:val="28"/>
        </w:rPr>
        <w:t xml:space="preserve">.  </w:t>
      </w:r>
    </w:p>
    <w:p w:rsidR="006C58DF" w:rsidRPr="00463898" w:rsidRDefault="006C58DF" w:rsidP="0089700A">
      <w:pPr>
        <w:rPr>
          <w:b/>
          <w:sz w:val="28"/>
          <w:szCs w:val="28"/>
        </w:rPr>
      </w:pPr>
      <w:r w:rsidRPr="00463898">
        <w:rPr>
          <w:b/>
          <w:sz w:val="28"/>
          <w:szCs w:val="28"/>
        </w:rPr>
        <w:t>FIRST QUARTER FINANCIALS:</w:t>
      </w:r>
    </w:p>
    <w:p w:rsidR="0011582A" w:rsidRPr="00463898" w:rsidRDefault="001174CF" w:rsidP="0011582A">
      <w:pPr>
        <w:rPr>
          <w:sz w:val="28"/>
          <w:szCs w:val="28"/>
        </w:rPr>
      </w:pPr>
      <w:r w:rsidRPr="00463898">
        <w:rPr>
          <w:sz w:val="28"/>
          <w:szCs w:val="28"/>
        </w:rPr>
        <w:t>The Board reviewed our 1</w:t>
      </w:r>
      <w:r w:rsidRPr="00463898">
        <w:rPr>
          <w:sz w:val="28"/>
          <w:szCs w:val="28"/>
          <w:vertAlign w:val="superscript"/>
        </w:rPr>
        <w:t>st</w:t>
      </w:r>
      <w:r w:rsidR="001A1A0B" w:rsidRPr="00463898">
        <w:rPr>
          <w:sz w:val="28"/>
          <w:szCs w:val="28"/>
        </w:rPr>
        <w:t xml:space="preserve"> Qtr </w:t>
      </w:r>
      <w:r w:rsidRPr="00463898">
        <w:rPr>
          <w:sz w:val="28"/>
          <w:szCs w:val="28"/>
        </w:rPr>
        <w:t>financial documents. The docum</w:t>
      </w:r>
      <w:r w:rsidR="001A1A0B" w:rsidRPr="00463898">
        <w:rPr>
          <w:sz w:val="28"/>
          <w:szCs w:val="28"/>
        </w:rPr>
        <w:t>ents are posted on our website in the Financials Section.</w:t>
      </w:r>
    </w:p>
    <w:p w:rsidR="001A1A0B" w:rsidRPr="00463898" w:rsidRDefault="001A1A0B" w:rsidP="0089700A">
      <w:pPr>
        <w:rPr>
          <w:b/>
          <w:sz w:val="28"/>
          <w:szCs w:val="28"/>
        </w:rPr>
      </w:pPr>
      <w:r w:rsidRPr="00463898">
        <w:rPr>
          <w:b/>
          <w:sz w:val="28"/>
          <w:szCs w:val="28"/>
        </w:rPr>
        <w:t>RESERVE STUDY:</w:t>
      </w:r>
    </w:p>
    <w:p w:rsidR="00400557" w:rsidRPr="00463898" w:rsidRDefault="00463898" w:rsidP="0089700A">
      <w:pPr>
        <w:rPr>
          <w:sz w:val="28"/>
          <w:szCs w:val="28"/>
        </w:rPr>
      </w:pPr>
      <w:r>
        <w:rPr>
          <w:sz w:val="28"/>
          <w:szCs w:val="28"/>
        </w:rPr>
        <w:t>Colorado law requires HOA</w:t>
      </w:r>
      <w:r w:rsidR="00400557" w:rsidRPr="00463898">
        <w:rPr>
          <w:sz w:val="28"/>
          <w:szCs w:val="28"/>
        </w:rPr>
        <w:t xml:space="preserve">s to conduct a </w:t>
      </w:r>
      <w:r w:rsidR="00EB4C84" w:rsidRPr="00463898">
        <w:rPr>
          <w:sz w:val="28"/>
          <w:szCs w:val="28"/>
        </w:rPr>
        <w:t xml:space="preserve">reserve </w:t>
      </w:r>
      <w:r w:rsidR="00400557" w:rsidRPr="00463898">
        <w:rPr>
          <w:sz w:val="28"/>
          <w:szCs w:val="28"/>
        </w:rPr>
        <w:t>study to determine the lifetime and a</w:t>
      </w:r>
      <w:r w:rsidR="00EB4C84" w:rsidRPr="00463898">
        <w:rPr>
          <w:sz w:val="28"/>
          <w:szCs w:val="28"/>
        </w:rPr>
        <w:t>nticipated replacement costs of a</w:t>
      </w:r>
      <w:r w:rsidR="00400557" w:rsidRPr="00463898">
        <w:rPr>
          <w:sz w:val="28"/>
          <w:szCs w:val="28"/>
        </w:rPr>
        <w:t>ssociation property</w:t>
      </w:r>
      <w:r w:rsidR="00EB4C84" w:rsidRPr="00463898">
        <w:rPr>
          <w:sz w:val="28"/>
          <w:szCs w:val="28"/>
        </w:rPr>
        <w:t>, and to set aside reserve funds to cover those costs</w:t>
      </w:r>
      <w:r w:rsidR="00400557" w:rsidRPr="00463898">
        <w:rPr>
          <w:sz w:val="28"/>
          <w:szCs w:val="28"/>
        </w:rPr>
        <w:t>.</w:t>
      </w:r>
      <w:r w:rsidR="00F7363C" w:rsidRPr="00463898">
        <w:rPr>
          <w:sz w:val="28"/>
          <w:szCs w:val="28"/>
        </w:rPr>
        <w:t xml:space="preserve">  In</w:t>
      </w:r>
      <w:r w:rsidR="00EB4C84" w:rsidRPr="00463898">
        <w:rPr>
          <w:sz w:val="28"/>
          <w:szCs w:val="28"/>
        </w:rPr>
        <w:t xml:space="preserve"> our case,</w:t>
      </w:r>
      <w:r w:rsidR="00F7363C" w:rsidRPr="00463898">
        <w:rPr>
          <w:sz w:val="28"/>
          <w:szCs w:val="28"/>
        </w:rPr>
        <w:t xml:space="preserve"> association property </w:t>
      </w:r>
      <w:r w:rsidR="00EB4C84" w:rsidRPr="00463898">
        <w:rPr>
          <w:sz w:val="28"/>
          <w:szCs w:val="28"/>
        </w:rPr>
        <w:t>includes our sprinkler system, fence, trees</w:t>
      </w:r>
      <w:r w:rsidR="007C4C5B" w:rsidRPr="00463898">
        <w:rPr>
          <w:sz w:val="28"/>
          <w:szCs w:val="28"/>
        </w:rPr>
        <w:t>, shrubs</w:t>
      </w:r>
      <w:r w:rsidR="00EB4C84" w:rsidRPr="00463898">
        <w:rPr>
          <w:sz w:val="28"/>
          <w:szCs w:val="28"/>
        </w:rPr>
        <w:t xml:space="preserve"> and landscaping in our common areas, and the Centennial Glen monuments at the two entrances to our pr</w:t>
      </w:r>
      <w:r w:rsidR="007C4C5B" w:rsidRPr="00463898">
        <w:rPr>
          <w:sz w:val="28"/>
          <w:szCs w:val="28"/>
        </w:rPr>
        <w:t xml:space="preserve">operty. We currently have </w:t>
      </w:r>
      <w:r w:rsidR="00EB4C84" w:rsidRPr="00463898">
        <w:rPr>
          <w:sz w:val="28"/>
          <w:szCs w:val="28"/>
        </w:rPr>
        <w:t>$46K set aside in a reserve savings account.  The Board has been in contact with a private company that conducts reserve studies, Aspen Reserve Specialists, to give us a formal estimat</w:t>
      </w:r>
      <w:r w:rsidR="007902C3" w:rsidRPr="00463898">
        <w:rPr>
          <w:sz w:val="28"/>
          <w:szCs w:val="28"/>
        </w:rPr>
        <w:t xml:space="preserve">e.  </w:t>
      </w:r>
    </w:p>
    <w:p w:rsidR="0089700A" w:rsidRPr="00463898" w:rsidRDefault="003E068A" w:rsidP="0089700A">
      <w:pPr>
        <w:rPr>
          <w:sz w:val="28"/>
          <w:szCs w:val="28"/>
        </w:rPr>
      </w:pPr>
      <w:r w:rsidRPr="00463898">
        <w:rPr>
          <w:b/>
          <w:sz w:val="28"/>
          <w:szCs w:val="28"/>
        </w:rPr>
        <w:t>COVENANT REWRITE</w:t>
      </w:r>
      <w:r w:rsidRPr="00463898">
        <w:rPr>
          <w:sz w:val="28"/>
          <w:szCs w:val="28"/>
        </w:rPr>
        <w:t>:</w:t>
      </w:r>
    </w:p>
    <w:p w:rsidR="006C58DF" w:rsidRPr="00463898" w:rsidRDefault="00DC2C8F" w:rsidP="00AA3A7F">
      <w:pPr>
        <w:rPr>
          <w:sz w:val="28"/>
          <w:szCs w:val="28"/>
        </w:rPr>
      </w:pPr>
      <w:r w:rsidRPr="00463898">
        <w:rPr>
          <w:sz w:val="28"/>
          <w:szCs w:val="28"/>
        </w:rPr>
        <w:t>As we mentioned earlier, w</w:t>
      </w:r>
      <w:r w:rsidR="00497118" w:rsidRPr="00463898">
        <w:rPr>
          <w:sz w:val="28"/>
          <w:szCs w:val="28"/>
        </w:rPr>
        <w:t xml:space="preserve">e are currently </w:t>
      </w:r>
      <w:r w:rsidR="00792D92" w:rsidRPr="00463898">
        <w:rPr>
          <w:sz w:val="28"/>
          <w:szCs w:val="28"/>
        </w:rPr>
        <w:t>updating</w:t>
      </w:r>
      <w:r w:rsidR="00060B9D" w:rsidRPr="00463898">
        <w:rPr>
          <w:sz w:val="28"/>
          <w:szCs w:val="28"/>
        </w:rPr>
        <w:t xml:space="preserve"> our Bylaws, </w:t>
      </w:r>
      <w:r w:rsidR="0070076D" w:rsidRPr="00463898">
        <w:rPr>
          <w:sz w:val="28"/>
          <w:szCs w:val="28"/>
        </w:rPr>
        <w:t>Covenants</w:t>
      </w:r>
      <w:r w:rsidR="00060B9D" w:rsidRPr="00463898">
        <w:rPr>
          <w:sz w:val="28"/>
          <w:szCs w:val="28"/>
        </w:rPr>
        <w:t>, and Policy Letters</w:t>
      </w:r>
      <w:r w:rsidR="006C58DF" w:rsidRPr="00463898">
        <w:rPr>
          <w:sz w:val="28"/>
          <w:szCs w:val="28"/>
        </w:rPr>
        <w:t xml:space="preserve">. </w:t>
      </w:r>
      <w:r w:rsidRPr="00463898">
        <w:rPr>
          <w:sz w:val="28"/>
          <w:szCs w:val="28"/>
        </w:rPr>
        <w:t>We hired a law firm to assist us.</w:t>
      </w:r>
      <w:r w:rsidR="006C58DF" w:rsidRPr="00463898">
        <w:rPr>
          <w:sz w:val="28"/>
          <w:szCs w:val="28"/>
        </w:rPr>
        <w:t xml:space="preserve"> Expect to see draft d</w:t>
      </w:r>
      <w:r w:rsidRPr="00463898">
        <w:rPr>
          <w:sz w:val="28"/>
          <w:szCs w:val="28"/>
        </w:rPr>
        <w:t>ocuments in the near future</w:t>
      </w:r>
      <w:r w:rsidR="006C58DF" w:rsidRPr="00463898">
        <w:rPr>
          <w:sz w:val="28"/>
          <w:szCs w:val="28"/>
        </w:rPr>
        <w:t xml:space="preserve">.  If you have specific changes that you would like the Board to consider, please forward your changes to one of our Board members for review </w:t>
      </w:r>
      <w:r w:rsidR="006C58DF" w:rsidRPr="00463898">
        <w:rPr>
          <w:sz w:val="28"/>
          <w:szCs w:val="28"/>
        </w:rPr>
        <w:lastRenderedPageBreak/>
        <w:t xml:space="preserve">and processing. </w:t>
      </w:r>
      <w:r w:rsidRPr="00463898">
        <w:rPr>
          <w:sz w:val="28"/>
          <w:szCs w:val="28"/>
        </w:rPr>
        <w:t>Additionally, we are considering a summer social</w:t>
      </w:r>
      <w:r w:rsidR="007C4C5B" w:rsidRPr="00463898">
        <w:rPr>
          <w:sz w:val="28"/>
          <w:szCs w:val="28"/>
        </w:rPr>
        <w:t>,</w:t>
      </w:r>
      <w:r w:rsidRPr="00463898">
        <w:rPr>
          <w:sz w:val="28"/>
          <w:szCs w:val="28"/>
        </w:rPr>
        <w:t xml:space="preserve"> similar to the ice cream social we had last year</w:t>
      </w:r>
      <w:r w:rsidR="007C4C5B" w:rsidRPr="00463898">
        <w:rPr>
          <w:sz w:val="28"/>
          <w:szCs w:val="28"/>
        </w:rPr>
        <w:t>,</w:t>
      </w:r>
      <w:r w:rsidRPr="00463898">
        <w:rPr>
          <w:sz w:val="28"/>
          <w:szCs w:val="28"/>
        </w:rPr>
        <w:t xml:space="preserve"> to give a brief overview of the updated documents</w:t>
      </w:r>
      <w:r w:rsidR="006C58DF" w:rsidRPr="00463898">
        <w:rPr>
          <w:sz w:val="28"/>
          <w:szCs w:val="28"/>
        </w:rPr>
        <w:t xml:space="preserve"> </w:t>
      </w:r>
      <w:r w:rsidRPr="00463898">
        <w:rPr>
          <w:sz w:val="28"/>
          <w:szCs w:val="28"/>
        </w:rPr>
        <w:t>and answer any questions you may have.  When the update is complete, a</w:t>
      </w:r>
      <w:r w:rsidR="00CB6115" w:rsidRPr="00463898">
        <w:rPr>
          <w:sz w:val="28"/>
          <w:szCs w:val="28"/>
        </w:rPr>
        <w:t xml:space="preserve"> 2/3 vot</w:t>
      </w:r>
      <w:r w:rsidRPr="00463898">
        <w:rPr>
          <w:sz w:val="28"/>
          <w:szCs w:val="28"/>
        </w:rPr>
        <w:t xml:space="preserve">e of homeowners will </w:t>
      </w:r>
      <w:r w:rsidR="00CB6115" w:rsidRPr="00463898">
        <w:rPr>
          <w:sz w:val="28"/>
          <w:szCs w:val="28"/>
        </w:rPr>
        <w:t xml:space="preserve">be required </w:t>
      </w:r>
      <w:r w:rsidR="0011582A" w:rsidRPr="00463898">
        <w:rPr>
          <w:sz w:val="28"/>
          <w:szCs w:val="28"/>
        </w:rPr>
        <w:t>to approve the updated Covenants and Bylaws</w:t>
      </w:r>
      <w:r w:rsidR="00CB6115" w:rsidRPr="00463898">
        <w:rPr>
          <w:sz w:val="28"/>
          <w:szCs w:val="28"/>
        </w:rPr>
        <w:t xml:space="preserve">. </w:t>
      </w:r>
      <w:r w:rsidR="00157F86" w:rsidRPr="00463898">
        <w:rPr>
          <w:sz w:val="28"/>
          <w:szCs w:val="28"/>
        </w:rPr>
        <w:t xml:space="preserve"> </w:t>
      </w:r>
      <w:r w:rsidRPr="00463898">
        <w:rPr>
          <w:sz w:val="28"/>
          <w:szCs w:val="28"/>
        </w:rPr>
        <w:t>Our goal is to do this at our next annual meeting in October or November.</w:t>
      </w:r>
      <w:r w:rsidR="007C4C5B" w:rsidRPr="00463898">
        <w:rPr>
          <w:sz w:val="28"/>
          <w:szCs w:val="28"/>
        </w:rPr>
        <w:t xml:space="preserve">  Approval authority for the policy letters rests with the Board of Directors.</w:t>
      </w:r>
    </w:p>
    <w:p w:rsidR="001A1A0B" w:rsidRPr="00463898" w:rsidRDefault="001A1A0B" w:rsidP="00AA3A7F">
      <w:pPr>
        <w:rPr>
          <w:b/>
          <w:sz w:val="28"/>
          <w:szCs w:val="28"/>
        </w:rPr>
      </w:pPr>
      <w:r w:rsidRPr="00463898">
        <w:rPr>
          <w:b/>
          <w:sz w:val="28"/>
          <w:szCs w:val="28"/>
        </w:rPr>
        <w:t>NEXTDOOR.COM</w:t>
      </w:r>
      <w:r w:rsidR="008F11EC" w:rsidRPr="00463898">
        <w:rPr>
          <w:b/>
          <w:sz w:val="28"/>
          <w:szCs w:val="28"/>
        </w:rPr>
        <w:t>:</w:t>
      </w:r>
    </w:p>
    <w:p w:rsidR="007902C3" w:rsidRPr="00463898" w:rsidRDefault="007902C3" w:rsidP="00AA3A7F">
      <w:pPr>
        <w:rPr>
          <w:sz w:val="28"/>
          <w:szCs w:val="28"/>
        </w:rPr>
      </w:pPr>
      <w:r w:rsidRPr="00463898">
        <w:rPr>
          <w:sz w:val="28"/>
          <w:szCs w:val="28"/>
        </w:rPr>
        <w:t>Nextdoor.com is a free, private</w:t>
      </w:r>
      <w:r w:rsidR="00F7363C" w:rsidRPr="00463898">
        <w:rPr>
          <w:sz w:val="28"/>
          <w:szCs w:val="28"/>
        </w:rPr>
        <w:t>,</w:t>
      </w:r>
      <w:r w:rsidR="007C4C5B" w:rsidRPr="00463898">
        <w:rPr>
          <w:sz w:val="28"/>
          <w:szCs w:val="28"/>
        </w:rPr>
        <w:t xml:space="preserve"> social network designed to provide a forum for communication in our neighborhood.  It is a blog that allows you to talk about items of interest to </w:t>
      </w:r>
      <w:r w:rsidRPr="00463898">
        <w:rPr>
          <w:sz w:val="28"/>
          <w:szCs w:val="28"/>
        </w:rPr>
        <w:t>neighbors</w:t>
      </w:r>
      <w:r w:rsidR="007C4C5B" w:rsidRPr="00463898">
        <w:rPr>
          <w:sz w:val="28"/>
          <w:szCs w:val="28"/>
        </w:rPr>
        <w:t xml:space="preserve"> in the area.  Our area includes </w:t>
      </w:r>
      <w:proofErr w:type="spellStart"/>
      <w:r w:rsidR="007C4C5B" w:rsidRPr="00463898">
        <w:rPr>
          <w:sz w:val="28"/>
          <w:szCs w:val="28"/>
        </w:rPr>
        <w:t>Rockrimmon</w:t>
      </w:r>
      <w:proofErr w:type="spellEnd"/>
      <w:r w:rsidR="007C4C5B" w:rsidRPr="00463898">
        <w:rPr>
          <w:sz w:val="28"/>
          <w:szCs w:val="28"/>
        </w:rPr>
        <w:t xml:space="preserve"> and the Hunters Point neighborhood.  This network also is </w:t>
      </w:r>
      <w:r w:rsidRPr="00463898">
        <w:rPr>
          <w:sz w:val="28"/>
          <w:szCs w:val="28"/>
        </w:rPr>
        <w:t>a good complement to the Neighborhood Watch Program.  If you are interested, please visit nextdoor.com for additional information. You will be asked to register by giving your name, address, email address, and establishing a password.</w:t>
      </w:r>
      <w:r w:rsidR="007C4C5B" w:rsidRPr="00463898">
        <w:rPr>
          <w:sz w:val="28"/>
          <w:szCs w:val="28"/>
        </w:rPr>
        <w:t xml:space="preserve">  Several members of Centennial Glen have joined.</w:t>
      </w:r>
    </w:p>
    <w:p w:rsidR="00F7363C" w:rsidRPr="00463898" w:rsidRDefault="00F7363C" w:rsidP="00F7363C">
      <w:pPr>
        <w:rPr>
          <w:b/>
          <w:sz w:val="28"/>
          <w:szCs w:val="28"/>
        </w:rPr>
      </w:pPr>
      <w:proofErr w:type="gramStart"/>
      <w:r w:rsidRPr="00463898">
        <w:rPr>
          <w:b/>
          <w:sz w:val="28"/>
          <w:szCs w:val="28"/>
        </w:rPr>
        <w:t>NEIGHBORHOOD WALK</w:t>
      </w:r>
      <w:proofErr w:type="gramEnd"/>
      <w:r w:rsidRPr="00463898">
        <w:rPr>
          <w:b/>
          <w:sz w:val="28"/>
          <w:szCs w:val="28"/>
        </w:rPr>
        <w:t xml:space="preserve"> THROUGH:</w:t>
      </w:r>
    </w:p>
    <w:p w:rsidR="00F7363C" w:rsidRPr="00463898" w:rsidRDefault="00F7363C" w:rsidP="00F7363C">
      <w:pPr>
        <w:rPr>
          <w:sz w:val="28"/>
          <w:szCs w:val="28"/>
        </w:rPr>
      </w:pPr>
      <w:r w:rsidRPr="00463898">
        <w:rPr>
          <w:sz w:val="28"/>
          <w:szCs w:val="28"/>
        </w:rPr>
        <w:t>A neighborhood walk through by the Board and Architectural Control Committee was accomplished on 2 May.  Robert Elliot of Robertson’s also accompanied the walk through team.</w:t>
      </w:r>
      <w:r w:rsidR="00267411" w:rsidRPr="00463898">
        <w:rPr>
          <w:sz w:val="28"/>
          <w:szCs w:val="28"/>
        </w:rPr>
        <w:t xml:space="preserve"> Robertson’</w:t>
      </w:r>
      <w:r w:rsidR="00463898">
        <w:rPr>
          <w:sz w:val="28"/>
          <w:szCs w:val="28"/>
        </w:rPr>
        <w:t>s began cleanup wo</w:t>
      </w:r>
      <w:r w:rsidR="0062005E">
        <w:rPr>
          <w:sz w:val="28"/>
          <w:szCs w:val="28"/>
        </w:rPr>
        <w:t xml:space="preserve">rk last </w:t>
      </w:r>
      <w:proofErr w:type="gramStart"/>
      <w:r w:rsidR="0062005E">
        <w:rPr>
          <w:sz w:val="28"/>
          <w:szCs w:val="28"/>
        </w:rPr>
        <w:t>week,</w:t>
      </w:r>
      <w:proofErr w:type="gramEnd"/>
      <w:r w:rsidR="00267411" w:rsidRPr="00463898">
        <w:rPr>
          <w:sz w:val="28"/>
          <w:szCs w:val="28"/>
        </w:rPr>
        <w:t xml:space="preserve"> however additional work </w:t>
      </w:r>
      <w:r w:rsidR="00A92FC7">
        <w:rPr>
          <w:sz w:val="28"/>
          <w:szCs w:val="28"/>
        </w:rPr>
        <w:t>is still needed</w:t>
      </w:r>
      <w:r w:rsidRPr="00463898">
        <w:rPr>
          <w:sz w:val="28"/>
          <w:szCs w:val="28"/>
        </w:rPr>
        <w:t>.  Robertson’s will do additional trimming, pruning, and mulching over the next few weeks, especially in the common area</w:t>
      </w:r>
      <w:r w:rsidR="00DE73EC" w:rsidRPr="00463898">
        <w:rPr>
          <w:sz w:val="28"/>
          <w:szCs w:val="28"/>
        </w:rPr>
        <w:t>s</w:t>
      </w:r>
      <w:r w:rsidRPr="00463898">
        <w:rPr>
          <w:sz w:val="28"/>
          <w:szCs w:val="28"/>
        </w:rPr>
        <w:t xml:space="preserve"> along Centennial Blvd</w:t>
      </w:r>
      <w:r w:rsidR="00DE73EC" w:rsidRPr="00463898">
        <w:rPr>
          <w:sz w:val="28"/>
          <w:szCs w:val="28"/>
        </w:rPr>
        <w:t>.</w:t>
      </w:r>
      <w:r w:rsidRPr="00463898">
        <w:rPr>
          <w:sz w:val="28"/>
          <w:szCs w:val="28"/>
        </w:rPr>
        <w:t xml:space="preserve"> The walk through team</w:t>
      </w:r>
      <w:r w:rsidR="00DE73EC" w:rsidRPr="00463898">
        <w:rPr>
          <w:sz w:val="28"/>
          <w:szCs w:val="28"/>
        </w:rPr>
        <w:t xml:space="preserve"> also</w:t>
      </w:r>
      <w:r w:rsidRPr="00463898">
        <w:rPr>
          <w:sz w:val="28"/>
          <w:szCs w:val="28"/>
        </w:rPr>
        <w:t xml:space="preserve"> identified seve</w:t>
      </w:r>
      <w:r w:rsidR="00267411" w:rsidRPr="00463898">
        <w:rPr>
          <w:sz w:val="28"/>
          <w:szCs w:val="28"/>
        </w:rPr>
        <w:t xml:space="preserve">ral shrubs, bushes, and trees </w:t>
      </w:r>
      <w:r w:rsidRPr="00463898">
        <w:rPr>
          <w:sz w:val="28"/>
          <w:szCs w:val="28"/>
        </w:rPr>
        <w:t xml:space="preserve">in the common areas </w:t>
      </w:r>
      <w:r w:rsidR="00267411" w:rsidRPr="00463898">
        <w:rPr>
          <w:sz w:val="28"/>
          <w:szCs w:val="28"/>
        </w:rPr>
        <w:t>and on individual homeowners’ lots that may be in need of replacement.  Robert Elliot asked that we wait at least another month before replacement to make sure</w:t>
      </w:r>
      <w:r w:rsidR="00A92FC7">
        <w:rPr>
          <w:sz w:val="28"/>
          <w:szCs w:val="28"/>
        </w:rPr>
        <w:t xml:space="preserve"> they in fact need it</w:t>
      </w:r>
      <w:r w:rsidR="00267411" w:rsidRPr="00463898">
        <w:rPr>
          <w:sz w:val="28"/>
          <w:szCs w:val="28"/>
        </w:rPr>
        <w:t xml:space="preserve">.  We were concerned that several Ponderosa pines in the neighborhood may have </w:t>
      </w:r>
      <w:r w:rsidR="00463898">
        <w:rPr>
          <w:sz w:val="28"/>
          <w:szCs w:val="28"/>
        </w:rPr>
        <w:t xml:space="preserve">been attacked by bark beetles.  </w:t>
      </w:r>
      <w:r w:rsidR="00267411" w:rsidRPr="00463898">
        <w:rPr>
          <w:sz w:val="28"/>
          <w:szCs w:val="28"/>
        </w:rPr>
        <w:t>However, that was not the case.  Those particular pine</w:t>
      </w:r>
      <w:r w:rsidR="00463898">
        <w:rPr>
          <w:sz w:val="28"/>
          <w:szCs w:val="28"/>
        </w:rPr>
        <w:t>s</w:t>
      </w:r>
      <w:r w:rsidR="00267411" w:rsidRPr="00463898">
        <w:rPr>
          <w:sz w:val="28"/>
          <w:szCs w:val="28"/>
        </w:rPr>
        <w:t xml:space="preserve"> </w:t>
      </w:r>
      <w:r w:rsidR="00DE73EC" w:rsidRPr="00463898">
        <w:rPr>
          <w:sz w:val="28"/>
          <w:szCs w:val="28"/>
        </w:rPr>
        <w:t>were damaged by the late freeze</w:t>
      </w:r>
      <w:r w:rsidR="00267411" w:rsidRPr="00463898">
        <w:rPr>
          <w:sz w:val="28"/>
          <w:szCs w:val="28"/>
        </w:rPr>
        <w:t xml:space="preserve"> we had this year, and </w:t>
      </w:r>
      <w:r w:rsidR="00DE73EC" w:rsidRPr="00463898">
        <w:rPr>
          <w:sz w:val="28"/>
          <w:szCs w:val="28"/>
        </w:rPr>
        <w:t xml:space="preserve">they </w:t>
      </w:r>
      <w:r w:rsidR="00267411" w:rsidRPr="00463898">
        <w:rPr>
          <w:sz w:val="28"/>
          <w:szCs w:val="28"/>
        </w:rPr>
        <w:t>should recover.  If you are concerned about the health of shrubs</w:t>
      </w:r>
      <w:r w:rsidR="00153B99">
        <w:rPr>
          <w:sz w:val="28"/>
          <w:szCs w:val="28"/>
        </w:rPr>
        <w:t>, bushes</w:t>
      </w:r>
      <w:r w:rsidR="00267411" w:rsidRPr="00463898">
        <w:rPr>
          <w:sz w:val="28"/>
          <w:szCs w:val="28"/>
        </w:rPr>
        <w:t xml:space="preserve"> or trees on your</w:t>
      </w:r>
      <w:r w:rsidR="00A92FC7">
        <w:rPr>
          <w:sz w:val="28"/>
          <w:szCs w:val="28"/>
        </w:rPr>
        <w:t xml:space="preserve"> own</w:t>
      </w:r>
      <w:r w:rsidR="00267411" w:rsidRPr="00463898">
        <w:rPr>
          <w:sz w:val="28"/>
          <w:szCs w:val="28"/>
        </w:rPr>
        <w:t xml:space="preserve"> </w:t>
      </w:r>
      <w:proofErr w:type="gramStart"/>
      <w:r w:rsidR="00267411" w:rsidRPr="00463898">
        <w:rPr>
          <w:sz w:val="28"/>
          <w:szCs w:val="28"/>
        </w:rPr>
        <w:t>lot</w:t>
      </w:r>
      <w:r w:rsidR="00A92FC7">
        <w:rPr>
          <w:sz w:val="28"/>
          <w:szCs w:val="28"/>
        </w:rPr>
        <w:t>,</w:t>
      </w:r>
      <w:proofErr w:type="gramEnd"/>
      <w:r w:rsidR="00267411" w:rsidRPr="00463898">
        <w:rPr>
          <w:sz w:val="28"/>
          <w:szCs w:val="28"/>
        </w:rPr>
        <w:t xml:space="preserve"> and you have not yet contacted the Board or Robertson’s, please do so.  </w:t>
      </w:r>
      <w:r w:rsidRPr="00463898">
        <w:rPr>
          <w:sz w:val="28"/>
          <w:szCs w:val="28"/>
        </w:rPr>
        <w:t xml:space="preserve">As a reminder, </w:t>
      </w:r>
      <w:r w:rsidR="00FE04F7">
        <w:rPr>
          <w:sz w:val="28"/>
          <w:szCs w:val="28"/>
        </w:rPr>
        <w:t xml:space="preserve">the HOA pays </w:t>
      </w:r>
      <w:r w:rsidR="00FE04F7">
        <w:rPr>
          <w:sz w:val="28"/>
          <w:szCs w:val="28"/>
        </w:rPr>
        <w:lastRenderedPageBreak/>
        <w:t>for removal of dea</w:t>
      </w:r>
      <w:r w:rsidR="00153B99">
        <w:rPr>
          <w:sz w:val="28"/>
          <w:szCs w:val="28"/>
        </w:rPr>
        <w:t xml:space="preserve">d trees, </w:t>
      </w:r>
      <w:r w:rsidR="00FE04F7">
        <w:rPr>
          <w:sz w:val="28"/>
          <w:szCs w:val="28"/>
        </w:rPr>
        <w:t>shrubs</w:t>
      </w:r>
      <w:r w:rsidR="00153B99">
        <w:rPr>
          <w:sz w:val="28"/>
          <w:szCs w:val="28"/>
        </w:rPr>
        <w:t>, and bushes</w:t>
      </w:r>
      <w:r w:rsidR="00FE04F7">
        <w:rPr>
          <w:sz w:val="28"/>
          <w:szCs w:val="28"/>
        </w:rPr>
        <w:t xml:space="preserve"> from individual homeowner lots, however </w:t>
      </w:r>
      <w:r w:rsidRPr="00463898">
        <w:rPr>
          <w:sz w:val="28"/>
          <w:szCs w:val="28"/>
        </w:rPr>
        <w:t>the cost of r</w:t>
      </w:r>
      <w:r w:rsidR="00153B99">
        <w:rPr>
          <w:sz w:val="28"/>
          <w:szCs w:val="28"/>
        </w:rPr>
        <w:t xml:space="preserve">eplacement (including sod) </w:t>
      </w:r>
      <w:r w:rsidRPr="00463898">
        <w:rPr>
          <w:sz w:val="28"/>
          <w:szCs w:val="28"/>
        </w:rPr>
        <w:t xml:space="preserve">is the responsibility </w:t>
      </w:r>
      <w:r w:rsidR="00FE04F7">
        <w:rPr>
          <w:sz w:val="28"/>
          <w:szCs w:val="28"/>
        </w:rPr>
        <w:t xml:space="preserve">of the homeowner.  The HOA pays for removal </w:t>
      </w:r>
      <w:r w:rsidRPr="00463898">
        <w:rPr>
          <w:sz w:val="28"/>
          <w:szCs w:val="28"/>
        </w:rPr>
        <w:t>and replacement in our common areas.</w:t>
      </w:r>
      <w:r w:rsidR="00DE73EC" w:rsidRPr="00463898">
        <w:rPr>
          <w:sz w:val="28"/>
          <w:szCs w:val="28"/>
        </w:rPr>
        <w:t xml:space="preserve">  </w:t>
      </w:r>
      <w:r w:rsidRPr="00463898">
        <w:rPr>
          <w:sz w:val="28"/>
          <w:szCs w:val="28"/>
        </w:rPr>
        <w:t xml:space="preserve">During the walk through the Board also confirmed that noxious weeds (thistles) are growing on the hillside adjacent to our property.  We have contacted the property owner several times previously to spray the area without success.  We have therefore reported the issue to the Colorado Springs Code Enforcement Division.  </w:t>
      </w:r>
      <w:r w:rsidR="00267411" w:rsidRPr="00463898">
        <w:rPr>
          <w:sz w:val="28"/>
          <w:szCs w:val="28"/>
        </w:rPr>
        <w:t>Additionally</w:t>
      </w:r>
      <w:r w:rsidR="00A92FC7">
        <w:rPr>
          <w:sz w:val="28"/>
          <w:szCs w:val="28"/>
        </w:rPr>
        <w:t>,</w:t>
      </w:r>
      <w:r w:rsidR="00267411" w:rsidRPr="00463898">
        <w:rPr>
          <w:sz w:val="28"/>
          <w:szCs w:val="28"/>
        </w:rPr>
        <w:t xml:space="preserve"> Robertson’s will spray </w:t>
      </w:r>
      <w:r w:rsidR="00A92FC7">
        <w:rPr>
          <w:sz w:val="28"/>
          <w:szCs w:val="28"/>
        </w:rPr>
        <w:t>the weeds that have spread to our property.  If</w:t>
      </w:r>
      <w:r w:rsidR="00463898" w:rsidRPr="00463898">
        <w:rPr>
          <w:sz w:val="28"/>
          <w:szCs w:val="28"/>
        </w:rPr>
        <w:t xml:space="preserve"> any of the we</w:t>
      </w:r>
      <w:r w:rsidR="00A92FC7">
        <w:rPr>
          <w:sz w:val="28"/>
          <w:szCs w:val="28"/>
        </w:rPr>
        <w:t>eds have spread to your lot</w:t>
      </w:r>
      <w:r w:rsidR="00463898" w:rsidRPr="00463898">
        <w:rPr>
          <w:sz w:val="28"/>
          <w:szCs w:val="28"/>
        </w:rPr>
        <w:t>, please let the Board know so we can pass it on</w:t>
      </w:r>
      <w:r w:rsidR="00A92FC7">
        <w:rPr>
          <w:sz w:val="28"/>
          <w:szCs w:val="28"/>
        </w:rPr>
        <w:t xml:space="preserve"> to Robertson’s</w:t>
      </w:r>
      <w:r w:rsidR="00463898" w:rsidRPr="00463898">
        <w:rPr>
          <w:sz w:val="28"/>
          <w:szCs w:val="28"/>
        </w:rPr>
        <w:t xml:space="preserve"> and get your property sprayed.</w:t>
      </w:r>
    </w:p>
    <w:p w:rsidR="009D7FD5" w:rsidRPr="00463898" w:rsidRDefault="009D7FD5" w:rsidP="00AA3A7F">
      <w:pPr>
        <w:rPr>
          <w:b/>
          <w:sz w:val="28"/>
          <w:szCs w:val="28"/>
        </w:rPr>
      </w:pPr>
      <w:r w:rsidRPr="00463898">
        <w:rPr>
          <w:b/>
          <w:sz w:val="28"/>
          <w:szCs w:val="28"/>
        </w:rPr>
        <w:t>NEXT MEETING:</w:t>
      </w:r>
    </w:p>
    <w:p w:rsidR="009D7FD5" w:rsidRPr="00463898" w:rsidRDefault="009D7FD5" w:rsidP="00AA3A7F">
      <w:pPr>
        <w:rPr>
          <w:sz w:val="28"/>
          <w:szCs w:val="28"/>
        </w:rPr>
      </w:pPr>
      <w:r w:rsidRPr="00463898">
        <w:rPr>
          <w:sz w:val="28"/>
          <w:szCs w:val="28"/>
        </w:rPr>
        <w:t xml:space="preserve">Our next </w:t>
      </w:r>
      <w:r w:rsidR="006267C2" w:rsidRPr="00463898">
        <w:rPr>
          <w:sz w:val="28"/>
          <w:szCs w:val="28"/>
        </w:rPr>
        <w:t xml:space="preserve">Board and Architectural Control Committee </w:t>
      </w:r>
      <w:r w:rsidRPr="00463898">
        <w:rPr>
          <w:sz w:val="28"/>
          <w:szCs w:val="28"/>
        </w:rPr>
        <w:t xml:space="preserve">meeting will be held </w:t>
      </w:r>
      <w:r w:rsidR="006267C2" w:rsidRPr="00463898">
        <w:rPr>
          <w:sz w:val="28"/>
          <w:szCs w:val="28"/>
        </w:rPr>
        <w:t xml:space="preserve">at 6:30 </w:t>
      </w:r>
      <w:r w:rsidR="009C416C" w:rsidRPr="00463898">
        <w:rPr>
          <w:sz w:val="28"/>
          <w:szCs w:val="28"/>
        </w:rPr>
        <w:t xml:space="preserve">PM </w:t>
      </w:r>
      <w:r w:rsidR="0046716F" w:rsidRPr="00463898">
        <w:rPr>
          <w:sz w:val="28"/>
          <w:szCs w:val="28"/>
        </w:rPr>
        <w:t xml:space="preserve">on </w:t>
      </w:r>
      <w:r w:rsidR="0011582A" w:rsidRPr="00463898">
        <w:rPr>
          <w:sz w:val="28"/>
          <w:szCs w:val="28"/>
        </w:rPr>
        <w:t>20 May</w:t>
      </w:r>
      <w:r w:rsidR="00E7406C" w:rsidRPr="00463898">
        <w:rPr>
          <w:sz w:val="28"/>
          <w:szCs w:val="28"/>
        </w:rPr>
        <w:t xml:space="preserve"> at the Dougherty</w:t>
      </w:r>
      <w:r w:rsidR="00E96A55" w:rsidRPr="00463898">
        <w:rPr>
          <w:sz w:val="28"/>
          <w:szCs w:val="28"/>
        </w:rPr>
        <w:t>’s</w:t>
      </w:r>
      <w:r w:rsidR="00714884" w:rsidRPr="00463898">
        <w:rPr>
          <w:sz w:val="28"/>
          <w:szCs w:val="28"/>
        </w:rPr>
        <w:t xml:space="preserve"> home</w:t>
      </w:r>
      <w:r w:rsidR="006267C2" w:rsidRPr="00463898">
        <w:rPr>
          <w:sz w:val="28"/>
          <w:szCs w:val="28"/>
        </w:rPr>
        <w:t>.</w:t>
      </w:r>
      <w:r w:rsidR="008A1F1C" w:rsidRPr="00463898">
        <w:rPr>
          <w:sz w:val="28"/>
          <w:szCs w:val="28"/>
        </w:rPr>
        <w:t xml:space="preserve"> </w:t>
      </w:r>
      <w:r w:rsidR="00D97EED" w:rsidRPr="00463898">
        <w:rPr>
          <w:sz w:val="28"/>
          <w:szCs w:val="28"/>
        </w:rPr>
        <w:t xml:space="preserve"> </w:t>
      </w:r>
    </w:p>
    <w:p w:rsidR="009D7FD5" w:rsidRPr="00463898" w:rsidRDefault="009D7FD5" w:rsidP="00AA3A7F">
      <w:pPr>
        <w:rPr>
          <w:sz w:val="28"/>
          <w:szCs w:val="28"/>
        </w:rPr>
      </w:pPr>
    </w:p>
    <w:p w:rsidR="00AA3A7F" w:rsidRPr="00463898" w:rsidRDefault="00AA3A7F" w:rsidP="00AA3A7F">
      <w:pPr>
        <w:rPr>
          <w:sz w:val="28"/>
          <w:szCs w:val="28"/>
        </w:rPr>
      </w:pPr>
    </w:p>
    <w:sectPr w:rsidR="00AA3A7F" w:rsidRPr="00463898" w:rsidSect="001A45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3A7F"/>
    <w:rsid w:val="0000197C"/>
    <w:rsid w:val="000024BA"/>
    <w:rsid w:val="00060B9D"/>
    <w:rsid w:val="00061D89"/>
    <w:rsid w:val="00093A7A"/>
    <w:rsid w:val="0009593A"/>
    <w:rsid w:val="000A1DD5"/>
    <w:rsid w:val="000A32D3"/>
    <w:rsid w:val="000B3289"/>
    <w:rsid w:val="000B4082"/>
    <w:rsid w:val="000B6496"/>
    <w:rsid w:val="000C10D1"/>
    <w:rsid w:val="000C3BC2"/>
    <w:rsid w:val="000E02ED"/>
    <w:rsid w:val="000F66CB"/>
    <w:rsid w:val="00100015"/>
    <w:rsid w:val="0011582A"/>
    <w:rsid w:val="001174CF"/>
    <w:rsid w:val="00122687"/>
    <w:rsid w:val="001362BD"/>
    <w:rsid w:val="00153B99"/>
    <w:rsid w:val="0015468A"/>
    <w:rsid w:val="00157F86"/>
    <w:rsid w:val="00184815"/>
    <w:rsid w:val="00191CB2"/>
    <w:rsid w:val="001930FC"/>
    <w:rsid w:val="001A1A0B"/>
    <w:rsid w:val="001A27E0"/>
    <w:rsid w:val="001A4540"/>
    <w:rsid w:val="001B595D"/>
    <w:rsid w:val="001D5DBF"/>
    <w:rsid w:val="001E083F"/>
    <w:rsid w:val="001E5ECD"/>
    <w:rsid w:val="002319BB"/>
    <w:rsid w:val="00237B5B"/>
    <w:rsid w:val="00267411"/>
    <w:rsid w:val="0027097F"/>
    <w:rsid w:val="0027440A"/>
    <w:rsid w:val="002818AF"/>
    <w:rsid w:val="002A2FEB"/>
    <w:rsid w:val="002A36CF"/>
    <w:rsid w:val="002C1F9B"/>
    <w:rsid w:val="002C29A4"/>
    <w:rsid w:val="002D699F"/>
    <w:rsid w:val="002F779C"/>
    <w:rsid w:val="003442A5"/>
    <w:rsid w:val="00356A4B"/>
    <w:rsid w:val="00360AD5"/>
    <w:rsid w:val="00372117"/>
    <w:rsid w:val="003A45F8"/>
    <w:rsid w:val="003C7B01"/>
    <w:rsid w:val="003E068A"/>
    <w:rsid w:val="003F44A9"/>
    <w:rsid w:val="00400557"/>
    <w:rsid w:val="00426087"/>
    <w:rsid w:val="0043022E"/>
    <w:rsid w:val="00460FC4"/>
    <w:rsid w:val="00463898"/>
    <w:rsid w:val="0046716F"/>
    <w:rsid w:val="004750F6"/>
    <w:rsid w:val="00481196"/>
    <w:rsid w:val="00497118"/>
    <w:rsid w:val="004A254A"/>
    <w:rsid w:val="004A63F5"/>
    <w:rsid w:val="005148E2"/>
    <w:rsid w:val="00553C3D"/>
    <w:rsid w:val="00591410"/>
    <w:rsid w:val="005E4282"/>
    <w:rsid w:val="005F7CF0"/>
    <w:rsid w:val="0060544C"/>
    <w:rsid w:val="00611187"/>
    <w:rsid w:val="0062005E"/>
    <w:rsid w:val="006208B2"/>
    <w:rsid w:val="006267C2"/>
    <w:rsid w:val="006448B5"/>
    <w:rsid w:val="00647DA8"/>
    <w:rsid w:val="006646F3"/>
    <w:rsid w:val="006B6667"/>
    <w:rsid w:val="006B78CF"/>
    <w:rsid w:val="006C4973"/>
    <w:rsid w:val="006C58DF"/>
    <w:rsid w:val="006E5C1F"/>
    <w:rsid w:val="0070076D"/>
    <w:rsid w:val="00714884"/>
    <w:rsid w:val="00714BD2"/>
    <w:rsid w:val="007247D9"/>
    <w:rsid w:val="0076209F"/>
    <w:rsid w:val="007668C6"/>
    <w:rsid w:val="00777E97"/>
    <w:rsid w:val="007870A6"/>
    <w:rsid w:val="007902C3"/>
    <w:rsid w:val="00792D92"/>
    <w:rsid w:val="007C4C5B"/>
    <w:rsid w:val="007D5529"/>
    <w:rsid w:val="008124AE"/>
    <w:rsid w:val="00813C8F"/>
    <w:rsid w:val="008360B4"/>
    <w:rsid w:val="00850D96"/>
    <w:rsid w:val="00857820"/>
    <w:rsid w:val="00871EC9"/>
    <w:rsid w:val="0087650C"/>
    <w:rsid w:val="0089700A"/>
    <w:rsid w:val="008A1F1C"/>
    <w:rsid w:val="008C2783"/>
    <w:rsid w:val="008D2540"/>
    <w:rsid w:val="008D56D8"/>
    <w:rsid w:val="008F11EC"/>
    <w:rsid w:val="0090194E"/>
    <w:rsid w:val="009042D0"/>
    <w:rsid w:val="00940225"/>
    <w:rsid w:val="00947234"/>
    <w:rsid w:val="00953BD2"/>
    <w:rsid w:val="00961E14"/>
    <w:rsid w:val="00971DB3"/>
    <w:rsid w:val="009815EB"/>
    <w:rsid w:val="0098302E"/>
    <w:rsid w:val="009C2444"/>
    <w:rsid w:val="009C416C"/>
    <w:rsid w:val="009D7FD5"/>
    <w:rsid w:val="009E1939"/>
    <w:rsid w:val="009F1532"/>
    <w:rsid w:val="00A20A24"/>
    <w:rsid w:val="00A216AA"/>
    <w:rsid w:val="00A41569"/>
    <w:rsid w:val="00A549B5"/>
    <w:rsid w:val="00A60E74"/>
    <w:rsid w:val="00A63424"/>
    <w:rsid w:val="00A926FA"/>
    <w:rsid w:val="00A92FC7"/>
    <w:rsid w:val="00AA0D4D"/>
    <w:rsid w:val="00AA3A7F"/>
    <w:rsid w:val="00AF340B"/>
    <w:rsid w:val="00AF7233"/>
    <w:rsid w:val="00B56AD0"/>
    <w:rsid w:val="00B71F5A"/>
    <w:rsid w:val="00B73A7B"/>
    <w:rsid w:val="00B91D95"/>
    <w:rsid w:val="00BA69E6"/>
    <w:rsid w:val="00BC5704"/>
    <w:rsid w:val="00BE7540"/>
    <w:rsid w:val="00C0274B"/>
    <w:rsid w:val="00CA2A8D"/>
    <w:rsid w:val="00CB452B"/>
    <w:rsid w:val="00CB6115"/>
    <w:rsid w:val="00CB6136"/>
    <w:rsid w:val="00CC2A81"/>
    <w:rsid w:val="00CC6BF7"/>
    <w:rsid w:val="00CD4283"/>
    <w:rsid w:val="00CD7F15"/>
    <w:rsid w:val="00CF4B92"/>
    <w:rsid w:val="00D033F7"/>
    <w:rsid w:val="00D653BD"/>
    <w:rsid w:val="00D81D0B"/>
    <w:rsid w:val="00D825B9"/>
    <w:rsid w:val="00D97EED"/>
    <w:rsid w:val="00DC2C8F"/>
    <w:rsid w:val="00DD58B8"/>
    <w:rsid w:val="00DE73EC"/>
    <w:rsid w:val="00E014E1"/>
    <w:rsid w:val="00E13D29"/>
    <w:rsid w:val="00E22478"/>
    <w:rsid w:val="00E226E0"/>
    <w:rsid w:val="00E3090D"/>
    <w:rsid w:val="00E50771"/>
    <w:rsid w:val="00E7406C"/>
    <w:rsid w:val="00E816BD"/>
    <w:rsid w:val="00E90E2E"/>
    <w:rsid w:val="00E96A55"/>
    <w:rsid w:val="00EB4C84"/>
    <w:rsid w:val="00EE11AA"/>
    <w:rsid w:val="00EE6299"/>
    <w:rsid w:val="00F0277D"/>
    <w:rsid w:val="00F046BD"/>
    <w:rsid w:val="00F21251"/>
    <w:rsid w:val="00F33322"/>
    <w:rsid w:val="00F5286F"/>
    <w:rsid w:val="00F7363C"/>
    <w:rsid w:val="00F84716"/>
    <w:rsid w:val="00F90436"/>
    <w:rsid w:val="00F904DA"/>
    <w:rsid w:val="00F90942"/>
    <w:rsid w:val="00FA6ED3"/>
    <w:rsid w:val="00FB0647"/>
    <w:rsid w:val="00FB5125"/>
    <w:rsid w:val="00FC5D3B"/>
    <w:rsid w:val="00FE04F7"/>
    <w:rsid w:val="00FE1837"/>
    <w:rsid w:val="00FE6D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5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861</TotalTime>
  <Pages>3</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84</cp:revision>
  <dcterms:created xsi:type="dcterms:W3CDTF">2014-01-16T19:05:00Z</dcterms:created>
  <dcterms:modified xsi:type="dcterms:W3CDTF">2015-05-05T12:51:00Z</dcterms:modified>
</cp:coreProperties>
</file>